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4453" w14:textId="75706CC0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ZAŁĄCZNIK NR 2 DO ZASAD REKRUTACJI DO KDWF SDUWR 202</w:t>
      </w:r>
      <w:r>
        <w:rPr>
          <w:rFonts w:ascii="Verdana" w:hAnsi="Verdana"/>
          <w:sz w:val="16"/>
          <w:szCs w:val="16"/>
        </w:rPr>
        <w:t>4/</w:t>
      </w:r>
      <w:r w:rsidRPr="00B239BD">
        <w:rPr>
          <w:rFonts w:ascii="Verdana" w:hAnsi="Verdana"/>
          <w:sz w:val="16"/>
          <w:szCs w:val="16"/>
        </w:rPr>
        <w:t>202</w:t>
      </w:r>
      <w:r>
        <w:rPr>
          <w:rFonts w:ascii="Verdana" w:hAnsi="Verdana"/>
          <w:sz w:val="16"/>
          <w:szCs w:val="16"/>
        </w:rPr>
        <w:t>5</w:t>
      </w:r>
      <w:r w:rsidRPr="00B239BD">
        <w:rPr>
          <w:rFonts w:ascii="Verdana" w:hAnsi="Verdana"/>
          <w:sz w:val="16"/>
          <w:szCs w:val="16"/>
        </w:rPr>
        <w:t xml:space="preserve"> 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533DC625" w14:textId="77777777" w:rsidR="00B93E84" w:rsidRPr="00B239BD" w:rsidRDefault="00B93E84" w:rsidP="00B93E84">
      <w:pPr>
        <w:spacing w:after="0" w:line="360" w:lineRule="auto"/>
        <w:rPr>
          <w:rFonts w:ascii="Verdana" w:hAnsi="Verdana"/>
        </w:rPr>
      </w:pPr>
    </w:p>
    <w:p w14:paraId="5254D6A3" w14:textId="77777777" w:rsidR="000E528E" w:rsidRDefault="00984E5F" w:rsidP="000E528E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</w:t>
      </w:r>
      <w:r w:rsidR="000E528E">
        <w:rPr>
          <w:rFonts w:ascii="Verdana" w:hAnsi="Verdana"/>
          <w:sz w:val="16"/>
          <w:szCs w:val="16"/>
        </w:rPr>
        <w:t>Zasady rekrutacji do KDWF SDUWr 2024/2025: Wzór nr 5</w:t>
      </w:r>
    </w:p>
    <w:p w14:paraId="1BBB1A30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73E85749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33698009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71619E20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48FC2F0E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0DA608A0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35A5A21D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OŚWIADCZENIE </w:t>
      </w:r>
      <w:r>
        <w:rPr>
          <w:rFonts w:ascii="Verdana" w:hAnsi="Verdana"/>
        </w:rPr>
        <w:t>KANDYDATKI/KANDYDATA</w:t>
      </w:r>
    </w:p>
    <w:p w14:paraId="2E491105" w14:textId="77777777" w:rsidR="000E528E" w:rsidRDefault="000E528E" w:rsidP="000E528E">
      <w:pPr>
        <w:spacing w:after="0" w:line="360" w:lineRule="auto"/>
        <w:jc w:val="both"/>
        <w:rPr>
          <w:rFonts w:ascii="Verdana" w:hAnsi="Verdana"/>
        </w:rPr>
      </w:pPr>
    </w:p>
    <w:p w14:paraId="441EC887" w14:textId="77777777" w:rsidR="000E528E" w:rsidRDefault="000E528E" w:rsidP="000E528E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>Oświadczam, że w przypadku przyjęcia mnie do Szkoły Doktorskiej Uniwersytetu Wrocławskiego na program kształcenia w Kolegium Doktorskim Wydziału Filologicznego w roku akademickim 2024/2025 prowadzone przeze mnie badania będą sytuować się w obrębie dyscypliny</w:t>
      </w:r>
      <w:r>
        <w:rPr>
          <w:rFonts w:ascii="Verdana" w:hAnsi="Verdana"/>
          <w:vertAlign w:val="superscript"/>
        </w:rPr>
        <w:t>1</w:t>
      </w:r>
      <w:r>
        <w:rPr>
          <w:rFonts w:ascii="Verdana" w:hAnsi="Verdana"/>
        </w:rPr>
        <w:t>:</w:t>
      </w:r>
    </w:p>
    <w:p w14:paraId="6BFFC978" w14:textId="77777777" w:rsidR="000E528E" w:rsidRDefault="000E528E" w:rsidP="000E528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językoznawstwo</w:t>
      </w:r>
    </w:p>
    <w:p w14:paraId="4EE0E60C" w14:textId="77777777" w:rsidR="000E528E" w:rsidRDefault="000E528E" w:rsidP="000E528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literaturoznawstwo </w:t>
      </w:r>
    </w:p>
    <w:p w14:paraId="24E6321A" w14:textId="77777777" w:rsidR="000E528E" w:rsidRDefault="000E528E" w:rsidP="000E528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nauki o komunikacji społecznej i mediach.</w:t>
      </w:r>
    </w:p>
    <w:p w14:paraId="2E1CDDD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4769AFB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Wrocław, dnia ……………..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Podpis </w:t>
      </w:r>
      <w:r>
        <w:rPr>
          <w:rFonts w:ascii="Verdana" w:hAnsi="Verdana"/>
          <w:sz w:val="18"/>
          <w:szCs w:val="18"/>
        </w:rPr>
        <w:t>kandydatki/kandydata</w:t>
      </w:r>
    </w:p>
    <w:p w14:paraId="752452EA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</w:p>
    <w:p w14:paraId="0D8DE30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……………………………………………….</w:t>
      </w:r>
    </w:p>
    <w:p w14:paraId="174A6AEB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</w:p>
    <w:p w14:paraId="1CF46CC6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</w:p>
    <w:p w14:paraId="67FDB2A2" w14:textId="77777777" w:rsidR="000E528E" w:rsidRDefault="000E528E" w:rsidP="000E52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b/>
          <w:sz w:val="16"/>
          <w:szCs w:val="16"/>
        </w:rPr>
        <w:t>podkreślić właściwe</w:t>
      </w:r>
    </w:p>
    <w:p w14:paraId="012EE6CE" w14:textId="0ABACE5E" w:rsidR="00B93E84" w:rsidRPr="00674F27" w:rsidRDefault="00B93E84" w:rsidP="000E528E">
      <w:pPr>
        <w:spacing w:after="0" w:line="360" w:lineRule="auto"/>
        <w:rPr>
          <w:b/>
          <w:vertAlign w:val="superscript"/>
        </w:rPr>
      </w:pPr>
    </w:p>
    <w:p w14:paraId="7F59166B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17BDFFCF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6F0B6DA8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247AAE7C" w14:textId="77777777" w:rsidR="00B93E84" w:rsidRPr="00674F27" w:rsidRDefault="00B93E84" w:rsidP="00B93E8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07348">
    <w:abstractNumId w:val="8"/>
  </w:num>
  <w:num w:numId="2" w16cid:durableId="841815950">
    <w:abstractNumId w:val="5"/>
  </w:num>
  <w:num w:numId="3" w16cid:durableId="1339189062">
    <w:abstractNumId w:val="6"/>
  </w:num>
  <w:num w:numId="4" w16cid:durableId="1255095996">
    <w:abstractNumId w:val="2"/>
  </w:num>
  <w:num w:numId="5" w16cid:durableId="1981836936">
    <w:abstractNumId w:val="0"/>
  </w:num>
  <w:num w:numId="6" w16cid:durableId="816650771">
    <w:abstractNumId w:val="7"/>
  </w:num>
  <w:num w:numId="7" w16cid:durableId="1690401141">
    <w:abstractNumId w:val="1"/>
  </w:num>
  <w:num w:numId="8" w16cid:durableId="2054382148">
    <w:abstractNumId w:val="9"/>
  </w:num>
  <w:num w:numId="9" w16cid:durableId="887954992">
    <w:abstractNumId w:val="4"/>
  </w:num>
  <w:num w:numId="10" w16cid:durableId="1684547431">
    <w:abstractNumId w:val="10"/>
  </w:num>
  <w:num w:numId="11" w16cid:durableId="1792481683">
    <w:abstractNumId w:val="3"/>
  </w:num>
  <w:num w:numId="12" w16cid:durableId="2098822229">
    <w:abstractNumId w:val="4"/>
  </w:num>
  <w:num w:numId="13" w16cid:durableId="1989087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F6"/>
    <w:rsid w:val="00042F71"/>
    <w:rsid w:val="000A168E"/>
    <w:rsid w:val="000E3E0A"/>
    <w:rsid w:val="000E528E"/>
    <w:rsid w:val="000E6057"/>
    <w:rsid w:val="00165D2F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44661F"/>
    <w:rsid w:val="004708E1"/>
    <w:rsid w:val="00490840"/>
    <w:rsid w:val="00490A13"/>
    <w:rsid w:val="0049674F"/>
    <w:rsid w:val="004B48D8"/>
    <w:rsid w:val="0051305A"/>
    <w:rsid w:val="005363A0"/>
    <w:rsid w:val="00572379"/>
    <w:rsid w:val="005B31E1"/>
    <w:rsid w:val="005E167D"/>
    <w:rsid w:val="0062696C"/>
    <w:rsid w:val="00674F27"/>
    <w:rsid w:val="006A7623"/>
    <w:rsid w:val="006B2039"/>
    <w:rsid w:val="006E7AAA"/>
    <w:rsid w:val="007118D0"/>
    <w:rsid w:val="00730BEC"/>
    <w:rsid w:val="007A7EC9"/>
    <w:rsid w:val="007D0B38"/>
    <w:rsid w:val="007E3728"/>
    <w:rsid w:val="00860E0B"/>
    <w:rsid w:val="00862F35"/>
    <w:rsid w:val="008762BE"/>
    <w:rsid w:val="008D28EF"/>
    <w:rsid w:val="008E7EB1"/>
    <w:rsid w:val="009106D5"/>
    <w:rsid w:val="00984E5F"/>
    <w:rsid w:val="00A538F6"/>
    <w:rsid w:val="00A80EC8"/>
    <w:rsid w:val="00AB286C"/>
    <w:rsid w:val="00AB4214"/>
    <w:rsid w:val="00AC34E1"/>
    <w:rsid w:val="00B64481"/>
    <w:rsid w:val="00B93E84"/>
    <w:rsid w:val="00BE4055"/>
    <w:rsid w:val="00C14EBA"/>
    <w:rsid w:val="00C421DC"/>
    <w:rsid w:val="00C53C5C"/>
    <w:rsid w:val="00C62B80"/>
    <w:rsid w:val="00CE40EF"/>
    <w:rsid w:val="00D5365C"/>
    <w:rsid w:val="00D62C21"/>
    <w:rsid w:val="00D82761"/>
    <w:rsid w:val="00D82B5D"/>
    <w:rsid w:val="00DD4B0D"/>
    <w:rsid w:val="00E27FDA"/>
    <w:rsid w:val="00E358F3"/>
    <w:rsid w:val="00E53E21"/>
    <w:rsid w:val="00E760C0"/>
    <w:rsid w:val="00EA7C70"/>
    <w:rsid w:val="00F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43F5-499F-4527-9A07-DE34960A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Paulina Chodaczek</cp:lastModifiedBy>
  <cp:revision>2</cp:revision>
  <cp:lastPrinted>2020-11-23T11:09:00Z</cp:lastPrinted>
  <dcterms:created xsi:type="dcterms:W3CDTF">2024-04-25T07:01:00Z</dcterms:created>
  <dcterms:modified xsi:type="dcterms:W3CDTF">2024-04-25T07:01:00Z</dcterms:modified>
</cp:coreProperties>
</file>